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B9" w:rsidRDefault="00015CAE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AB57A9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A84BB9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2693A">
        <w:rPr>
          <w:rFonts w:ascii="Times New Roman" w:hAnsi="Times New Roman" w:cs="Times New Roman"/>
          <w:b/>
          <w:sz w:val="28"/>
          <w:szCs w:val="28"/>
        </w:rPr>
        <w:t>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1808"/>
        <w:gridCol w:w="1807"/>
        <w:gridCol w:w="2800"/>
        <w:gridCol w:w="2798"/>
        <w:gridCol w:w="2792"/>
      </w:tblGrid>
      <w:tr w:rsidR="00A84BB9" w:rsidRPr="007770FF" w:rsidTr="00A84BB9">
        <w:trPr>
          <w:trHeight w:val="3300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A84BB9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E36F23" w:rsidRDefault="0042693A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 w:rsidR="0042693A" w:rsidRPr="0042693A">
              <w:rPr>
                <w:rFonts w:ascii="Times New Roman" w:hAnsi="Times New Roman" w:cs="Times New Roman"/>
              </w:rPr>
              <w:t>0</w:t>
            </w:r>
            <w:r w:rsidRPr="0042693A">
              <w:rPr>
                <w:rFonts w:ascii="Times New Roman" w:hAnsi="Times New Roman" w:cs="Times New Roman"/>
              </w:rPr>
              <w:t>.09. (вт)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1</w:t>
            </w:r>
            <w:r w:rsidR="000D7DA4" w:rsidRPr="000D7DA4">
              <w:rPr>
                <w:rFonts w:ascii="Times New Roman" w:hAnsi="Times New Roman" w:cs="Times New Roman"/>
              </w:rPr>
              <w:t>2</w:t>
            </w:r>
            <w:r w:rsidRPr="000D7DA4">
              <w:rPr>
                <w:rFonts w:ascii="Times New Roman" w:hAnsi="Times New Roman" w:cs="Times New Roman"/>
              </w:rPr>
              <w:t>.09. (чт)</w:t>
            </w:r>
          </w:p>
        </w:tc>
        <w:tc>
          <w:tcPr>
            <w:tcW w:w="946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8</w:t>
            </w:r>
            <w:r w:rsidRPr="0042693A">
              <w:rPr>
                <w:rFonts w:ascii="Times New Roman" w:hAnsi="Times New Roman" w:cs="Times New Roman"/>
              </w:rPr>
              <w:t>.09. (</w:t>
            </w:r>
            <w:r w:rsidR="008A4CCA">
              <w:rPr>
                <w:rFonts w:ascii="Times New Roman" w:hAnsi="Times New Roman" w:cs="Times New Roman"/>
              </w:rPr>
              <w:t>ср</w:t>
            </w:r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9</w:t>
            </w:r>
            <w:r w:rsidRPr="00FC6573">
              <w:rPr>
                <w:rFonts w:ascii="Times New Roman" w:hAnsi="Times New Roman" w:cs="Times New Roman"/>
              </w:rPr>
              <w:t>.09. (</w:t>
            </w:r>
            <w:r w:rsidR="008A4CCA">
              <w:rPr>
                <w:rFonts w:ascii="Times New Roman" w:hAnsi="Times New Roman" w:cs="Times New Roman"/>
              </w:rPr>
              <w:t>чт</w:t>
            </w:r>
            <w:r w:rsidRPr="00FC6573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0D24A2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1" w:type="pct"/>
            <w:vAlign w:val="center"/>
          </w:tcPr>
          <w:p w:rsidR="00490A7B" w:rsidRPr="0042693A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693A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611" w:type="pct"/>
            <w:vAlign w:val="center"/>
          </w:tcPr>
          <w:p w:rsidR="00490A7B" w:rsidRPr="0042693A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 (ср)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693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пт</w:t>
            </w:r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0D24A2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9</w:t>
            </w:r>
            <w:r w:rsidRPr="00FC6573">
              <w:rPr>
                <w:rFonts w:ascii="Times New Roman" w:hAnsi="Times New Roman" w:cs="Times New Roman"/>
              </w:rPr>
              <w:t>.09. (</w:t>
            </w:r>
            <w:r w:rsidR="008A4CCA">
              <w:rPr>
                <w:rFonts w:ascii="Times New Roman" w:hAnsi="Times New Roman" w:cs="Times New Roman"/>
              </w:rPr>
              <w:t>чт</w:t>
            </w:r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0D24A2" w:rsidRDefault="004D7E29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5EEA" w:rsidRPr="000D7DA4">
              <w:rPr>
                <w:rFonts w:ascii="Times New Roman" w:hAnsi="Times New Roman" w:cs="Times New Roman"/>
              </w:rPr>
              <w:t>.09. (</w:t>
            </w:r>
            <w:r w:rsidR="008A4CCA">
              <w:rPr>
                <w:rFonts w:ascii="Times New Roman" w:hAnsi="Times New Roman" w:cs="Times New Roman"/>
              </w:rPr>
              <w:t>пт</w:t>
            </w:r>
            <w:r w:rsidR="00925EEA"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693A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611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(пн)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18.09. (ср)</w:t>
            </w:r>
          </w:p>
        </w:tc>
        <w:tc>
          <w:tcPr>
            <w:tcW w:w="946" w:type="pct"/>
            <w:vAlign w:val="center"/>
          </w:tcPr>
          <w:p w:rsidR="00490A7B" w:rsidRPr="000D24A2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FC6573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вт</w:t>
            </w:r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0D24A2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93A">
              <w:rPr>
                <w:rFonts w:ascii="Times New Roman" w:hAnsi="Times New Roman" w:cs="Times New Roman"/>
              </w:rPr>
              <w:t>17.09. (вт)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 (чт)</w:t>
            </w:r>
          </w:p>
        </w:tc>
        <w:tc>
          <w:tcPr>
            <w:tcW w:w="946" w:type="pct"/>
            <w:vAlign w:val="center"/>
          </w:tcPr>
          <w:p w:rsidR="00490A7B" w:rsidRPr="00223680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223680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чт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18.09. (ср)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490A7B" w:rsidRPr="000D7DA4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пт</w:t>
            </w:r>
            <w:r w:rsidR="00490A7B"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BE0E5A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чт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BE0E5A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7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пт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FC6573" w:rsidRDefault="00FC6573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FC6573" w:rsidRPr="00FC6573">
              <w:rPr>
                <w:rFonts w:ascii="Times New Roman" w:hAnsi="Times New Roman" w:cs="Times New Roman"/>
              </w:rPr>
              <w:t>3</w:t>
            </w:r>
            <w:r w:rsidRPr="00FC6573">
              <w:rPr>
                <w:rFonts w:ascii="Times New Roman" w:hAnsi="Times New Roman" w:cs="Times New Roman"/>
              </w:rPr>
              <w:t>.09. (пн)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0D7DA4" w:rsidRPr="000D7DA4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(ср)</w:t>
            </w:r>
          </w:p>
        </w:tc>
        <w:tc>
          <w:tcPr>
            <w:tcW w:w="946" w:type="pct"/>
            <w:vAlign w:val="center"/>
          </w:tcPr>
          <w:p w:rsidR="00490A7B" w:rsidRPr="00377E18" w:rsidRDefault="004D7E29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925EEA" w:rsidRPr="000D7DA4">
              <w:rPr>
                <w:rFonts w:ascii="Times New Roman" w:hAnsi="Times New Roman" w:cs="Times New Roman"/>
              </w:rPr>
              <w:t>. (</w:t>
            </w:r>
            <w:r w:rsidR="00367128">
              <w:rPr>
                <w:rFonts w:ascii="Times New Roman" w:hAnsi="Times New Roman" w:cs="Times New Roman"/>
              </w:rPr>
              <w:t>вт</w:t>
            </w:r>
            <w:r w:rsidR="00925EEA"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FC6573" w:rsidRPr="00FC6573">
              <w:rPr>
                <w:rFonts w:ascii="Times New Roman" w:hAnsi="Times New Roman" w:cs="Times New Roman"/>
              </w:rPr>
              <w:t>4</w:t>
            </w:r>
            <w:r w:rsidRPr="00FC6573">
              <w:rPr>
                <w:rFonts w:ascii="Times New Roman" w:hAnsi="Times New Roman" w:cs="Times New Roman"/>
              </w:rPr>
              <w:t>.09. (вт)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0D7DA4" w:rsidRPr="000D7DA4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(чт)</w:t>
            </w:r>
          </w:p>
        </w:tc>
        <w:tc>
          <w:tcPr>
            <w:tcW w:w="946" w:type="pct"/>
            <w:vAlign w:val="center"/>
          </w:tcPr>
          <w:p w:rsidR="00490A7B" w:rsidRPr="00377E18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 w:rsidR="00367128">
              <w:rPr>
                <w:rFonts w:ascii="Times New Roman" w:hAnsi="Times New Roman" w:cs="Times New Roman"/>
              </w:rPr>
              <w:t>чт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925EEA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925EEA" w:rsidRPr="00420781" w:rsidRDefault="00925EEA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25EEA" w:rsidRDefault="00925EEA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11" w:type="pct"/>
            <w:vAlign w:val="center"/>
          </w:tcPr>
          <w:p w:rsidR="00925EEA" w:rsidRPr="00FC6573" w:rsidRDefault="00925EEA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  <w:tc>
          <w:tcPr>
            <w:tcW w:w="611" w:type="pct"/>
            <w:vAlign w:val="center"/>
          </w:tcPr>
          <w:p w:rsidR="00925EEA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24.09. (вт)</w:t>
            </w:r>
          </w:p>
        </w:tc>
        <w:tc>
          <w:tcPr>
            <w:tcW w:w="947" w:type="pct"/>
            <w:vAlign w:val="center"/>
          </w:tcPr>
          <w:p w:rsidR="00925EEA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26.09. (чт)</w:t>
            </w:r>
          </w:p>
        </w:tc>
        <w:tc>
          <w:tcPr>
            <w:tcW w:w="946" w:type="pct"/>
            <w:vAlign w:val="center"/>
          </w:tcPr>
          <w:p w:rsidR="00925EEA" w:rsidRPr="00E36F23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925EEA" w:rsidRPr="00E36F23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чт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C00F3E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C00F3E" w:rsidRPr="00420781" w:rsidRDefault="00C00F3E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00F3E" w:rsidRDefault="00C00F3E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611" w:type="pct"/>
            <w:vAlign w:val="center"/>
          </w:tcPr>
          <w:p w:rsidR="00C00F3E" w:rsidRPr="00FC6573" w:rsidRDefault="00C00F3E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 (чт)</w:t>
            </w:r>
          </w:p>
        </w:tc>
        <w:tc>
          <w:tcPr>
            <w:tcW w:w="611" w:type="pct"/>
            <w:vAlign w:val="center"/>
          </w:tcPr>
          <w:p w:rsidR="00C00F3E" w:rsidRPr="00FC6573" w:rsidRDefault="00C00F3E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24.09. (вт)</w:t>
            </w:r>
          </w:p>
        </w:tc>
        <w:tc>
          <w:tcPr>
            <w:tcW w:w="947" w:type="pct"/>
            <w:vAlign w:val="center"/>
          </w:tcPr>
          <w:p w:rsidR="00C00F3E" w:rsidRPr="00E36F23" w:rsidRDefault="00C00F3E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26.09. (чт)</w:t>
            </w:r>
          </w:p>
        </w:tc>
        <w:tc>
          <w:tcPr>
            <w:tcW w:w="946" w:type="pct"/>
            <w:vAlign w:val="center"/>
          </w:tcPr>
          <w:p w:rsidR="00C00F3E" w:rsidRPr="00E36F23" w:rsidRDefault="00C00F3E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C00F3E" w:rsidRPr="00E36F23" w:rsidRDefault="00C00F3E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чт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25.09. (ср)</w:t>
            </w:r>
          </w:p>
        </w:tc>
        <w:tc>
          <w:tcPr>
            <w:tcW w:w="947" w:type="pct"/>
            <w:vAlign w:val="center"/>
          </w:tcPr>
          <w:p w:rsidR="00490A7B" w:rsidRPr="000D7DA4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27.09. (пт)</w:t>
            </w:r>
          </w:p>
        </w:tc>
        <w:tc>
          <w:tcPr>
            <w:tcW w:w="946" w:type="pct"/>
            <w:vAlign w:val="center"/>
          </w:tcPr>
          <w:p w:rsidR="00490A7B" w:rsidRPr="00377E18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чт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пт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490A7B" w:rsidRPr="005A3253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(сб)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26.09. (чт)</w:t>
            </w:r>
          </w:p>
        </w:tc>
        <w:tc>
          <w:tcPr>
            <w:tcW w:w="947" w:type="pct"/>
            <w:vAlign w:val="center"/>
          </w:tcPr>
          <w:p w:rsidR="00490A7B" w:rsidRPr="000D7DA4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30.09. (пн)</w:t>
            </w:r>
          </w:p>
        </w:tc>
        <w:tc>
          <w:tcPr>
            <w:tcW w:w="946" w:type="pct"/>
            <w:vAlign w:val="center"/>
          </w:tcPr>
          <w:p w:rsidR="00490A7B" w:rsidRPr="00CF76EA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пт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CF76EA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сб</w:t>
            </w:r>
            <w:bookmarkStart w:id="0" w:name="_GoBack"/>
            <w:bookmarkEnd w:id="0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A4" w:rsidRDefault="00BC29A4" w:rsidP="003F7BD9">
      <w:pPr>
        <w:spacing w:after="0" w:line="240" w:lineRule="auto"/>
      </w:pPr>
      <w:r>
        <w:separator/>
      </w:r>
    </w:p>
  </w:endnote>
  <w:endnote w:type="continuationSeparator" w:id="1">
    <w:p w:rsidR="00BC29A4" w:rsidRDefault="00BC29A4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A4" w:rsidRDefault="00BC29A4" w:rsidP="003F7BD9">
      <w:pPr>
        <w:spacing w:after="0" w:line="240" w:lineRule="auto"/>
      </w:pPr>
      <w:r>
        <w:separator/>
      </w:r>
    </w:p>
  </w:footnote>
  <w:footnote w:type="continuationSeparator" w:id="1">
    <w:p w:rsidR="00BC29A4" w:rsidRDefault="00BC29A4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C47B6C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EE57B2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A8A"/>
    <w:rsid w:val="00015CAE"/>
    <w:rsid w:val="00022D5B"/>
    <w:rsid w:val="000418CB"/>
    <w:rsid w:val="000A2442"/>
    <w:rsid w:val="000D24A2"/>
    <w:rsid w:val="000D7DA4"/>
    <w:rsid w:val="00117A2B"/>
    <w:rsid w:val="00187931"/>
    <w:rsid w:val="001A169B"/>
    <w:rsid w:val="001A6957"/>
    <w:rsid w:val="001D081A"/>
    <w:rsid w:val="001E669C"/>
    <w:rsid w:val="00223680"/>
    <w:rsid w:val="002569E2"/>
    <w:rsid w:val="00287273"/>
    <w:rsid w:val="002F0438"/>
    <w:rsid w:val="003249A9"/>
    <w:rsid w:val="0032665D"/>
    <w:rsid w:val="00327C09"/>
    <w:rsid w:val="003305C4"/>
    <w:rsid w:val="00362CB5"/>
    <w:rsid w:val="00367128"/>
    <w:rsid w:val="00377E18"/>
    <w:rsid w:val="00391799"/>
    <w:rsid w:val="00392BB0"/>
    <w:rsid w:val="003971D6"/>
    <w:rsid w:val="003B63C3"/>
    <w:rsid w:val="003C6E17"/>
    <w:rsid w:val="003F7BD9"/>
    <w:rsid w:val="00420781"/>
    <w:rsid w:val="0042693A"/>
    <w:rsid w:val="00490A7B"/>
    <w:rsid w:val="004D6751"/>
    <w:rsid w:val="004D7E29"/>
    <w:rsid w:val="004F5882"/>
    <w:rsid w:val="005048D5"/>
    <w:rsid w:val="005134AC"/>
    <w:rsid w:val="005641CC"/>
    <w:rsid w:val="005A00D7"/>
    <w:rsid w:val="005B73F5"/>
    <w:rsid w:val="005C4A84"/>
    <w:rsid w:val="005C71EC"/>
    <w:rsid w:val="006F41F6"/>
    <w:rsid w:val="00731E4F"/>
    <w:rsid w:val="007770FF"/>
    <w:rsid w:val="0079230A"/>
    <w:rsid w:val="007A2074"/>
    <w:rsid w:val="007F1D5D"/>
    <w:rsid w:val="008A4CCA"/>
    <w:rsid w:val="00925EEA"/>
    <w:rsid w:val="00942B7F"/>
    <w:rsid w:val="00996C67"/>
    <w:rsid w:val="009B0334"/>
    <w:rsid w:val="009C1507"/>
    <w:rsid w:val="009C2FDB"/>
    <w:rsid w:val="00A34495"/>
    <w:rsid w:val="00A42E13"/>
    <w:rsid w:val="00A8144F"/>
    <w:rsid w:val="00A84BB9"/>
    <w:rsid w:val="00A85B5B"/>
    <w:rsid w:val="00AB57A9"/>
    <w:rsid w:val="00AE44DF"/>
    <w:rsid w:val="00B05871"/>
    <w:rsid w:val="00B62A8D"/>
    <w:rsid w:val="00B67965"/>
    <w:rsid w:val="00B9586F"/>
    <w:rsid w:val="00BC29A4"/>
    <w:rsid w:val="00BE0E5A"/>
    <w:rsid w:val="00C00F3E"/>
    <w:rsid w:val="00C47B6C"/>
    <w:rsid w:val="00CA5F2F"/>
    <w:rsid w:val="00CB7CFF"/>
    <w:rsid w:val="00CE089B"/>
    <w:rsid w:val="00CE1926"/>
    <w:rsid w:val="00CE6978"/>
    <w:rsid w:val="00CF76EA"/>
    <w:rsid w:val="00DB2A6B"/>
    <w:rsid w:val="00DE2CFB"/>
    <w:rsid w:val="00E36F23"/>
    <w:rsid w:val="00E40912"/>
    <w:rsid w:val="00E74651"/>
    <w:rsid w:val="00E94406"/>
    <w:rsid w:val="00EB5BDD"/>
    <w:rsid w:val="00ED55A0"/>
    <w:rsid w:val="00EE57B2"/>
    <w:rsid w:val="00F14175"/>
    <w:rsid w:val="00F276DB"/>
    <w:rsid w:val="00F42828"/>
    <w:rsid w:val="00F8717E"/>
    <w:rsid w:val="00FC6573"/>
    <w:rsid w:val="00FD72D7"/>
    <w:rsid w:val="00FF0A8A"/>
    <w:rsid w:val="00FF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9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Учитель</cp:lastModifiedBy>
  <cp:revision>2</cp:revision>
  <cp:lastPrinted>2018-01-23T12:34:00Z</cp:lastPrinted>
  <dcterms:created xsi:type="dcterms:W3CDTF">2019-05-23T09:33:00Z</dcterms:created>
  <dcterms:modified xsi:type="dcterms:W3CDTF">2019-05-23T09:33:00Z</dcterms:modified>
</cp:coreProperties>
</file>